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9" w14:textId="214AE19F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A439F2">
        <w:t>December 12th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29F79A51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</w:p>
    <w:p w14:paraId="04E73DF1" w14:textId="77777777" w:rsidR="00A4422F" w:rsidRDefault="005A4714" w:rsidP="00244F7A">
      <w:pPr>
        <w:spacing w:line="480" w:lineRule="auto"/>
        <w:rPr>
          <w:b/>
          <w:bCs/>
          <w:u w:val="single"/>
        </w:rPr>
      </w:pPr>
      <w:r w:rsidRPr="008F4E9C">
        <w:rPr>
          <w:b/>
          <w:bCs/>
          <w:u w:val="single"/>
        </w:rPr>
        <w:t>Upcoming Events</w:t>
      </w:r>
    </w:p>
    <w:p w14:paraId="64373D94" w14:textId="544B60CC" w:rsidR="001D6E4D" w:rsidRDefault="001D6E4D" w:rsidP="00C60005">
      <w:pPr>
        <w:pStyle w:val="ListParagraph"/>
        <w:numPr>
          <w:ilvl w:val="0"/>
          <w:numId w:val="7"/>
        </w:numPr>
        <w:spacing w:line="480" w:lineRule="auto"/>
      </w:pPr>
      <w:r>
        <w:t>December 13 Junior Ring Ceremony</w:t>
      </w:r>
    </w:p>
    <w:p w14:paraId="62AAC6A5" w14:textId="1D725E87" w:rsidR="001D6E4D" w:rsidRDefault="001D6E4D" w:rsidP="00C60005">
      <w:pPr>
        <w:pStyle w:val="ListParagraph"/>
        <w:numPr>
          <w:ilvl w:val="0"/>
          <w:numId w:val="7"/>
        </w:numPr>
        <w:spacing w:line="480" w:lineRule="auto"/>
      </w:pPr>
      <w:r>
        <w:t>December 14</w:t>
      </w:r>
      <w:r w:rsidR="00890E65">
        <w:t xml:space="preserve"> Winter One Act</w:t>
      </w:r>
    </w:p>
    <w:p w14:paraId="1954C6B5" w14:textId="28E93DCB" w:rsidR="00E26A0D" w:rsidRDefault="00E26A0D" w:rsidP="00C60005">
      <w:pPr>
        <w:pStyle w:val="ListParagraph"/>
        <w:numPr>
          <w:ilvl w:val="0"/>
          <w:numId w:val="7"/>
        </w:numPr>
        <w:spacing w:line="480" w:lineRule="auto"/>
      </w:pPr>
      <w:r>
        <w:t>December 15 Presentations for registration</w:t>
      </w:r>
    </w:p>
    <w:p w14:paraId="68B62E08" w14:textId="6F8CBB3F" w:rsidR="007529DB" w:rsidRDefault="007529DB" w:rsidP="00C60005">
      <w:pPr>
        <w:pStyle w:val="ListParagraph"/>
        <w:numPr>
          <w:ilvl w:val="0"/>
          <w:numId w:val="7"/>
        </w:numPr>
        <w:spacing w:line="480" w:lineRule="auto"/>
      </w:pPr>
      <w:r>
        <w:t>December 16</w:t>
      </w:r>
      <w:r w:rsidR="001D6E4D">
        <w:t xml:space="preserve"> Chorus at Epcot</w:t>
      </w:r>
      <w:r w:rsidR="005D4D5B">
        <w:t xml:space="preserve"> at the candlelight service</w:t>
      </w:r>
    </w:p>
    <w:p w14:paraId="2464E995" w14:textId="0971E42D" w:rsidR="00D22422" w:rsidRDefault="00D22422" w:rsidP="00C60005">
      <w:pPr>
        <w:pStyle w:val="ListParagraph"/>
        <w:numPr>
          <w:ilvl w:val="0"/>
          <w:numId w:val="7"/>
        </w:numPr>
        <w:spacing w:line="480" w:lineRule="auto"/>
      </w:pPr>
      <w:r>
        <w:t>December 19 Senior Snack</w:t>
      </w:r>
    </w:p>
    <w:p w14:paraId="7B5F8A69" w14:textId="7180B930" w:rsidR="00A439F2" w:rsidRDefault="00A439F2" w:rsidP="00C60005">
      <w:pPr>
        <w:pStyle w:val="ListParagraph"/>
        <w:numPr>
          <w:ilvl w:val="0"/>
          <w:numId w:val="7"/>
        </w:numPr>
        <w:spacing w:line="480" w:lineRule="auto"/>
      </w:pPr>
      <w:r>
        <w:t xml:space="preserve">December 20 </w:t>
      </w:r>
      <w:r w:rsidR="00562B3C">
        <w:t>Staff Holiday Breakfast</w:t>
      </w:r>
      <w:r w:rsidR="005D4D5B">
        <w:t xml:space="preserve"> from PTSO</w:t>
      </w:r>
    </w:p>
    <w:p w14:paraId="79B023D7" w14:textId="3219D7A7" w:rsidR="00562B3C" w:rsidRDefault="00562B3C" w:rsidP="00C60005">
      <w:pPr>
        <w:pStyle w:val="ListParagraph"/>
        <w:numPr>
          <w:ilvl w:val="0"/>
          <w:numId w:val="7"/>
        </w:numPr>
        <w:spacing w:line="480" w:lineRule="auto"/>
      </w:pPr>
      <w:r>
        <w:t>December 21 ASVAB</w:t>
      </w:r>
    </w:p>
    <w:p w14:paraId="30BF2171" w14:textId="4C064993" w:rsidR="009E07BA" w:rsidRDefault="005C2986" w:rsidP="005C2986">
      <w:pPr>
        <w:spacing w:line="480" w:lineRule="auto"/>
        <w:jc w:val="both"/>
        <w:rPr>
          <w:b/>
          <w:bCs/>
          <w:u w:val="single"/>
        </w:rPr>
      </w:pPr>
      <w:r w:rsidRPr="005C2986">
        <w:rPr>
          <w:b/>
          <w:bCs/>
          <w:u w:val="single"/>
        </w:rPr>
        <w:t>Discussion</w:t>
      </w:r>
    </w:p>
    <w:p w14:paraId="69385A74" w14:textId="7014C45F" w:rsidR="009F62CD" w:rsidRPr="009F62CD" w:rsidRDefault="009F62CD" w:rsidP="009F62CD">
      <w:pPr>
        <w:pStyle w:val="ListParagraph"/>
        <w:numPr>
          <w:ilvl w:val="0"/>
          <w:numId w:val="9"/>
        </w:numPr>
        <w:spacing w:line="480" w:lineRule="auto"/>
        <w:jc w:val="both"/>
      </w:pPr>
      <w:r w:rsidRPr="009F62CD">
        <w:t xml:space="preserve">SAC funds request </w:t>
      </w:r>
      <w:r w:rsidR="00EB526D">
        <w:t>(Funds for this request have been taken care of - no need to vote.)</w:t>
      </w:r>
    </w:p>
    <w:p w14:paraId="73ECCE49" w14:textId="2D7C3ED5" w:rsidR="000E2E33" w:rsidRDefault="00A439F2" w:rsidP="000E2E33">
      <w:pPr>
        <w:pStyle w:val="ListParagraph"/>
        <w:numPr>
          <w:ilvl w:val="0"/>
          <w:numId w:val="6"/>
        </w:numPr>
        <w:spacing w:line="480" w:lineRule="auto"/>
      </w:pPr>
      <w:r>
        <w:t>District Book Objection Committee</w:t>
      </w:r>
      <w:r w:rsidR="00EB526D">
        <w:t xml:space="preserve"> – County is seeking volunteers.</w:t>
      </w:r>
    </w:p>
    <w:p w14:paraId="09CD5A8D" w14:textId="079F59FF" w:rsidR="00F45DBC" w:rsidRDefault="00F45DBC" w:rsidP="000E2E33">
      <w:pPr>
        <w:pStyle w:val="ListParagraph"/>
        <w:numPr>
          <w:ilvl w:val="0"/>
          <w:numId w:val="6"/>
        </w:numPr>
        <w:spacing w:line="480" w:lineRule="auto"/>
      </w:pPr>
      <w:r>
        <w:t>Dress U</w:t>
      </w:r>
      <w:r w:rsidR="000C6CA2">
        <w:t>p</w:t>
      </w:r>
      <w:r>
        <w:t xml:space="preserve"> Days</w:t>
      </w:r>
      <w:r w:rsidR="00EB526D">
        <w:t>- Next week, CHS is celebrating the holidays with various dress-up days.</w:t>
      </w:r>
    </w:p>
    <w:p w14:paraId="675BF90A" w14:textId="14808E2D" w:rsidR="00B9345F" w:rsidRDefault="00B470D4" w:rsidP="009F62CD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15F54C7E" w14:textId="55C6159C" w:rsidR="00EB526D" w:rsidRPr="00EB526D" w:rsidRDefault="00EB526D" w:rsidP="009F62CD">
      <w:pPr>
        <w:pStyle w:val="ListParagraph"/>
        <w:spacing w:line="480" w:lineRule="auto"/>
        <w:ind w:left="1440"/>
        <w:jc w:val="both"/>
      </w:pPr>
      <w:r w:rsidRPr="00EB526D">
        <w:t>Marna Fox discussed textbook adoption procedures.</w:t>
      </w:r>
    </w:p>
    <w:p w14:paraId="2B35663C" w14:textId="39EA1AEC" w:rsidR="00EB526D" w:rsidRPr="00EB526D" w:rsidRDefault="00EB526D" w:rsidP="009F62CD">
      <w:pPr>
        <w:pStyle w:val="ListParagraph"/>
        <w:spacing w:line="480" w:lineRule="auto"/>
        <w:ind w:left="1440"/>
        <w:jc w:val="both"/>
        <w:rPr>
          <w:i/>
          <w:iCs/>
          <w:color w:val="000000"/>
        </w:rPr>
      </w:pPr>
      <w:r w:rsidRPr="00EB526D">
        <w:t>Shae Bryan discussed the holiday breakfast for faculty &amp; staff.</w:t>
      </w: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274621E5" w14:textId="3A2E3B6E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January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7D74843" w14:textId="76720F00" w:rsidR="007A400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1</w:t>
      </w:r>
      <w:r w:rsidR="0010552A">
        <w:rPr>
          <w:rFonts w:eastAsia="Times New Roman"/>
          <w:color w:val="000000"/>
          <w:sz w:val="24"/>
          <w:szCs w:val="24"/>
        </w:rPr>
        <w:t>3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667631A" w14:textId="3DC477F3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April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48DE13E2" w14:textId="77777777" w:rsidR="005D4D5B" w:rsidRDefault="005D4D5B" w:rsidP="00F52A0A">
      <w:pPr>
        <w:spacing w:after="0"/>
        <w:rPr>
          <w:rFonts w:eastAsia="Times New Roman"/>
          <w:color w:val="000000"/>
          <w:sz w:val="24"/>
          <w:szCs w:val="24"/>
        </w:rPr>
      </w:pPr>
    </w:p>
    <w:p w14:paraId="40B1C0FE" w14:textId="1506799E" w:rsidR="005D4D5B" w:rsidRDefault="005D4D5B" w:rsidP="00F52A0A">
      <w:pPr>
        <w:spacing w:after="0"/>
        <w:rPr>
          <w:rFonts w:eastAsia="Times New Roman"/>
          <w:color w:val="000000"/>
          <w:sz w:val="24"/>
          <w:szCs w:val="24"/>
        </w:rPr>
      </w:pPr>
      <w:r w:rsidRPr="00954E50">
        <w:rPr>
          <w:rFonts w:eastAsia="Times New Roman"/>
          <w:color w:val="000000"/>
          <w:sz w:val="24"/>
          <w:szCs w:val="24"/>
          <w:highlight w:val="yellow"/>
        </w:rPr>
        <w:t>Mateo</w:t>
      </w:r>
    </w:p>
    <w:p w14:paraId="71BB39C1" w14:textId="2752EFEC" w:rsidR="005D4D5B" w:rsidRDefault="005D4D5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George</w:t>
      </w:r>
      <w:r w:rsidR="00EB526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B526D">
        <w:rPr>
          <w:rFonts w:eastAsia="Times New Roman"/>
          <w:color w:val="000000"/>
          <w:sz w:val="24"/>
          <w:szCs w:val="24"/>
        </w:rPr>
        <w:t>Ayanleke</w:t>
      </w:r>
      <w:proofErr w:type="spellEnd"/>
    </w:p>
    <w:p w14:paraId="244B7283" w14:textId="6030D528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Barbara </w:t>
      </w:r>
      <w:r w:rsidR="005D4D5B">
        <w:rPr>
          <w:rFonts w:eastAsia="Times New Roman"/>
          <w:color w:val="000000"/>
          <w:sz w:val="24"/>
          <w:szCs w:val="24"/>
        </w:rPr>
        <w:t>York</w:t>
      </w:r>
    </w:p>
    <w:p w14:paraId="605BDC3E" w14:textId="588FD541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Marna </w:t>
      </w:r>
      <w:r w:rsidR="005D4D5B">
        <w:rPr>
          <w:rFonts w:eastAsia="Times New Roman"/>
          <w:color w:val="000000"/>
          <w:sz w:val="24"/>
          <w:szCs w:val="24"/>
        </w:rPr>
        <w:t>Fox</w:t>
      </w:r>
    </w:p>
    <w:p w14:paraId="51F9AD6A" w14:textId="1EB24BD9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Sahara </w:t>
      </w:r>
      <w:r w:rsidR="005D4D5B">
        <w:rPr>
          <w:rFonts w:eastAsia="Times New Roman"/>
          <w:color w:val="000000"/>
          <w:sz w:val="24"/>
          <w:szCs w:val="24"/>
        </w:rPr>
        <w:t>Butler</w:t>
      </w:r>
    </w:p>
    <w:p w14:paraId="48FD98D7" w14:textId="1C81AA10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Denise </w:t>
      </w:r>
      <w:r w:rsidR="005D4D5B">
        <w:rPr>
          <w:rFonts w:eastAsia="Times New Roman"/>
          <w:color w:val="000000"/>
          <w:sz w:val="24"/>
          <w:szCs w:val="24"/>
        </w:rPr>
        <w:t>Shedlock</w:t>
      </w:r>
    </w:p>
    <w:p w14:paraId="75CDF269" w14:textId="41EC31C4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Clifford </w:t>
      </w:r>
      <w:r w:rsidR="005D4D5B">
        <w:rPr>
          <w:rFonts w:eastAsia="Times New Roman"/>
          <w:color w:val="000000"/>
          <w:sz w:val="24"/>
          <w:szCs w:val="24"/>
        </w:rPr>
        <w:t>Beamen</w:t>
      </w:r>
    </w:p>
    <w:p w14:paraId="0AFB2B00" w14:textId="4BAF3EE8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Shae </w:t>
      </w:r>
      <w:r w:rsidR="005D4D5B">
        <w:rPr>
          <w:rFonts w:eastAsia="Times New Roman"/>
          <w:color w:val="000000"/>
          <w:sz w:val="24"/>
          <w:szCs w:val="24"/>
        </w:rPr>
        <w:t>Bryan</w:t>
      </w:r>
    </w:p>
    <w:p w14:paraId="02CAE88B" w14:textId="3AB32A94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Miriam </w:t>
      </w:r>
      <w:r w:rsidR="005D4D5B">
        <w:rPr>
          <w:rFonts w:eastAsia="Times New Roman"/>
          <w:color w:val="000000"/>
          <w:sz w:val="24"/>
          <w:szCs w:val="24"/>
        </w:rPr>
        <w:t>Ortiz</w:t>
      </w:r>
    </w:p>
    <w:p w14:paraId="3F5ADF3B" w14:textId="3DB55A58" w:rsidR="00EB526D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Makela </w:t>
      </w:r>
      <w:proofErr w:type="spellStart"/>
      <w:r>
        <w:rPr>
          <w:rFonts w:eastAsia="Times New Roman"/>
          <w:color w:val="000000"/>
          <w:sz w:val="24"/>
          <w:szCs w:val="24"/>
        </w:rPr>
        <w:t>Kennair</w:t>
      </w:r>
      <w:proofErr w:type="spellEnd"/>
    </w:p>
    <w:p w14:paraId="52981268" w14:textId="3C022FB0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Amy </w:t>
      </w:r>
      <w:proofErr w:type="spellStart"/>
      <w:r w:rsidR="005D4D5B">
        <w:rPr>
          <w:rFonts w:eastAsia="Times New Roman"/>
          <w:color w:val="000000"/>
          <w:sz w:val="24"/>
          <w:szCs w:val="24"/>
        </w:rPr>
        <w:t>Kennair</w:t>
      </w:r>
      <w:proofErr w:type="spellEnd"/>
    </w:p>
    <w:p w14:paraId="7FCDD1D1" w14:textId="25B5B4DA" w:rsidR="005D4D5B" w:rsidRDefault="005D4D5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 </w:t>
      </w:r>
      <w:r w:rsidR="00EB526D">
        <w:rPr>
          <w:rFonts w:eastAsia="Times New Roman"/>
          <w:color w:val="000000"/>
          <w:sz w:val="24"/>
          <w:szCs w:val="24"/>
        </w:rPr>
        <w:t>McCormick</w:t>
      </w:r>
    </w:p>
    <w:p w14:paraId="5CB33C80" w14:textId="06D0FE39" w:rsidR="005D4D5B" w:rsidRDefault="00EB526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Allyson Jordan</w:t>
      </w:r>
    </w:p>
    <w:p w14:paraId="0A5C477F" w14:textId="77777777" w:rsidR="005D4D5B" w:rsidRDefault="005D4D5B" w:rsidP="00F52A0A">
      <w:pPr>
        <w:spacing w:after="0"/>
      </w:pPr>
    </w:p>
    <w:sectPr w:rsidR="005D4D5B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CDB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3653D"/>
    <w:multiLevelType w:val="hybridMultilevel"/>
    <w:tmpl w:val="27AC6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EE4BAA"/>
    <w:multiLevelType w:val="hybridMultilevel"/>
    <w:tmpl w:val="0A74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72E84"/>
    <w:multiLevelType w:val="hybridMultilevel"/>
    <w:tmpl w:val="7C600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37BA2"/>
    <w:multiLevelType w:val="hybridMultilevel"/>
    <w:tmpl w:val="718A3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6"/>
  </w:num>
  <w:num w:numId="3" w16cid:durableId="1288470440">
    <w:abstractNumId w:val="3"/>
  </w:num>
  <w:num w:numId="4" w16cid:durableId="583758098">
    <w:abstractNumId w:val="2"/>
  </w:num>
  <w:num w:numId="5" w16cid:durableId="271283461">
    <w:abstractNumId w:val="1"/>
  </w:num>
  <w:num w:numId="6" w16cid:durableId="628320094">
    <w:abstractNumId w:val="5"/>
  </w:num>
  <w:num w:numId="7" w16cid:durableId="836457934">
    <w:abstractNumId w:val="7"/>
  </w:num>
  <w:num w:numId="8" w16cid:durableId="1244872614">
    <w:abstractNumId w:val="8"/>
  </w:num>
  <w:num w:numId="9" w16cid:durableId="137345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23FE9"/>
    <w:rsid w:val="00032D54"/>
    <w:rsid w:val="000340E6"/>
    <w:rsid w:val="000442F2"/>
    <w:rsid w:val="00084206"/>
    <w:rsid w:val="000C376B"/>
    <w:rsid w:val="000C6CA2"/>
    <w:rsid w:val="000C71CC"/>
    <w:rsid w:val="000E23E8"/>
    <w:rsid w:val="000E2E33"/>
    <w:rsid w:val="0010552A"/>
    <w:rsid w:val="00124F0A"/>
    <w:rsid w:val="001756FA"/>
    <w:rsid w:val="001941F8"/>
    <w:rsid w:val="001C0BDA"/>
    <w:rsid w:val="001D1A15"/>
    <w:rsid w:val="001D6E4D"/>
    <w:rsid w:val="001E3DF9"/>
    <w:rsid w:val="002327CB"/>
    <w:rsid w:val="002441BE"/>
    <w:rsid w:val="00244F7A"/>
    <w:rsid w:val="002B4469"/>
    <w:rsid w:val="002E0DEA"/>
    <w:rsid w:val="003024DB"/>
    <w:rsid w:val="00313817"/>
    <w:rsid w:val="00336635"/>
    <w:rsid w:val="003657A0"/>
    <w:rsid w:val="003C03A8"/>
    <w:rsid w:val="003F53C8"/>
    <w:rsid w:val="0040639B"/>
    <w:rsid w:val="00531284"/>
    <w:rsid w:val="00533744"/>
    <w:rsid w:val="00562B3C"/>
    <w:rsid w:val="00566D6A"/>
    <w:rsid w:val="00582D78"/>
    <w:rsid w:val="00594D69"/>
    <w:rsid w:val="005A4714"/>
    <w:rsid w:val="005A6CA0"/>
    <w:rsid w:val="005C2986"/>
    <w:rsid w:val="005D4D5B"/>
    <w:rsid w:val="005E1379"/>
    <w:rsid w:val="00681404"/>
    <w:rsid w:val="0068409C"/>
    <w:rsid w:val="0069699F"/>
    <w:rsid w:val="006A70D3"/>
    <w:rsid w:val="006B40F6"/>
    <w:rsid w:val="006E027F"/>
    <w:rsid w:val="007149AC"/>
    <w:rsid w:val="00750FD1"/>
    <w:rsid w:val="007529DB"/>
    <w:rsid w:val="007A0C9A"/>
    <w:rsid w:val="007A4001"/>
    <w:rsid w:val="007B0B99"/>
    <w:rsid w:val="007D1548"/>
    <w:rsid w:val="007D576A"/>
    <w:rsid w:val="008052ED"/>
    <w:rsid w:val="008709D3"/>
    <w:rsid w:val="00881370"/>
    <w:rsid w:val="00890E65"/>
    <w:rsid w:val="008F4E9C"/>
    <w:rsid w:val="00900916"/>
    <w:rsid w:val="0091526B"/>
    <w:rsid w:val="00925302"/>
    <w:rsid w:val="00954E50"/>
    <w:rsid w:val="009971F0"/>
    <w:rsid w:val="009B664D"/>
    <w:rsid w:val="009E07BA"/>
    <w:rsid w:val="009F62CD"/>
    <w:rsid w:val="00A24285"/>
    <w:rsid w:val="00A439F2"/>
    <w:rsid w:val="00A4422F"/>
    <w:rsid w:val="00A47BD4"/>
    <w:rsid w:val="00A527F9"/>
    <w:rsid w:val="00AA2A50"/>
    <w:rsid w:val="00AA5BB7"/>
    <w:rsid w:val="00AC45EA"/>
    <w:rsid w:val="00AE2B99"/>
    <w:rsid w:val="00AF3D40"/>
    <w:rsid w:val="00B01BC4"/>
    <w:rsid w:val="00B470D4"/>
    <w:rsid w:val="00B5210D"/>
    <w:rsid w:val="00B80EE0"/>
    <w:rsid w:val="00B9345F"/>
    <w:rsid w:val="00BA4FFA"/>
    <w:rsid w:val="00C47ED1"/>
    <w:rsid w:val="00C60005"/>
    <w:rsid w:val="00C847B4"/>
    <w:rsid w:val="00D22422"/>
    <w:rsid w:val="00D343A6"/>
    <w:rsid w:val="00D43BAA"/>
    <w:rsid w:val="00D74FA5"/>
    <w:rsid w:val="00DA5C6B"/>
    <w:rsid w:val="00DB6673"/>
    <w:rsid w:val="00E26A0D"/>
    <w:rsid w:val="00E3754F"/>
    <w:rsid w:val="00E37A66"/>
    <w:rsid w:val="00E81DA7"/>
    <w:rsid w:val="00E8388F"/>
    <w:rsid w:val="00E845D6"/>
    <w:rsid w:val="00EB526D"/>
    <w:rsid w:val="00EC56E6"/>
    <w:rsid w:val="00EC5EAA"/>
    <w:rsid w:val="00F43C6D"/>
    <w:rsid w:val="00F45DBC"/>
    <w:rsid w:val="00F47C41"/>
    <w:rsid w:val="00F52A0A"/>
    <w:rsid w:val="00FA5B39"/>
    <w:rsid w:val="00FB750F"/>
    <w:rsid w:val="00FC3BA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82C3A-C4EA-43D9-83F4-48B1D30CC85E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customXml/itemProps2.xml><?xml version="1.0" encoding="utf-8"?>
<ds:datastoreItem xmlns:ds="http://schemas.openxmlformats.org/officeDocument/2006/customXml" ds:itemID="{7CCFEF02-EC20-44AA-BEF5-7B3872B8F516}"/>
</file>

<file path=customXml/itemProps3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2</cp:revision>
  <cp:lastPrinted>2023-12-08T17:50:00Z</cp:lastPrinted>
  <dcterms:created xsi:type="dcterms:W3CDTF">2023-12-13T13:26:00Z</dcterms:created>
  <dcterms:modified xsi:type="dcterms:W3CDTF">2023-12-13T13:26:00Z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